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926D" w14:textId="77777777" w:rsidR="00705B11" w:rsidRDefault="00D83CC0">
      <w:r>
        <w:rPr>
          <w:noProof/>
        </w:rPr>
        <w:drawing>
          <wp:inline distT="0" distB="0" distL="0" distR="0" wp14:anchorId="3CA98E96" wp14:editId="4FCFF4AC">
            <wp:extent cx="1895487" cy="857250"/>
            <wp:effectExtent l="0" t="0" r="0" b="0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5487" cy="857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u w:val="single"/>
        </w:rPr>
        <w:t>STUDENT DETAILS</w:t>
      </w:r>
    </w:p>
    <w:p w14:paraId="4DA43CA8" w14:textId="77777777" w:rsidR="00705B11" w:rsidRDefault="00705B11">
      <w:pPr>
        <w:rPr>
          <w:sz w:val="28"/>
          <w:szCs w:val="28"/>
        </w:rPr>
      </w:pPr>
    </w:p>
    <w:p w14:paraId="30B7E9CD" w14:textId="77777777" w:rsidR="00705B11" w:rsidRDefault="00D83CC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Name :</w:t>
      </w:r>
      <w:proofErr w:type="gramEnd"/>
      <w:r>
        <w:rPr>
          <w:sz w:val="28"/>
          <w:szCs w:val="28"/>
        </w:rPr>
        <w:t xml:space="preserve"> ________________________________________________________</w:t>
      </w:r>
    </w:p>
    <w:p w14:paraId="1A911F1D" w14:textId="77777777" w:rsidR="00705B11" w:rsidRDefault="00D83CC0">
      <w:pPr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_______________________________________________________</w:t>
      </w:r>
    </w:p>
    <w:p w14:paraId="4C635382" w14:textId="77777777" w:rsidR="00705B11" w:rsidRDefault="00D83CC0">
      <w:pPr>
        <w:rPr>
          <w:sz w:val="28"/>
          <w:szCs w:val="28"/>
        </w:rPr>
      </w:pPr>
      <w:r>
        <w:rPr>
          <w:sz w:val="28"/>
          <w:szCs w:val="28"/>
        </w:rPr>
        <w:t xml:space="preserve">E </w:t>
      </w:r>
      <w:proofErr w:type="gramStart"/>
      <w:r>
        <w:rPr>
          <w:sz w:val="28"/>
          <w:szCs w:val="28"/>
        </w:rPr>
        <w:t>Mail :</w:t>
      </w:r>
      <w:proofErr w:type="gramEnd"/>
      <w:r>
        <w:rPr>
          <w:sz w:val="28"/>
          <w:szCs w:val="28"/>
        </w:rPr>
        <w:t xml:space="preserve"> ________________________________________________________</w:t>
      </w:r>
    </w:p>
    <w:p w14:paraId="19877001" w14:textId="77777777" w:rsidR="00705B11" w:rsidRDefault="00D83CC0">
      <w:pPr>
        <w:rPr>
          <w:sz w:val="28"/>
          <w:szCs w:val="28"/>
        </w:rPr>
      </w:pPr>
      <w:r>
        <w:rPr>
          <w:sz w:val="28"/>
          <w:szCs w:val="28"/>
        </w:rPr>
        <w:t xml:space="preserve">Contact Number: ______________________ </w:t>
      </w:r>
      <w:proofErr w:type="gramStart"/>
      <w:r>
        <w:rPr>
          <w:sz w:val="28"/>
          <w:szCs w:val="28"/>
        </w:rPr>
        <w:t>Occupation :</w:t>
      </w:r>
      <w:proofErr w:type="gramEnd"/>
      <w:r>
        <w:rPr>
          <w:sz w:val="28"/>
          <w:szCs w:val="28"/>
        </w:rPr>
        <w:t xml:space="preserve"> _______________</w:t>
      </w:r>
    </w:p>
    <w:p w14:paraId="7BE09EAA" w14:textId="77777777" w:rsidR="00705B11" w:rsidRDefault="00705B11">
      <w:pPr>
        <w:rPr>
          <w:sz w:val="28"/>
          <w:szCs w:val="28"/>
        </w:rPr>
      </w:pPr>
    </w:p>
    <w:p w14:paraId="7333EAD2" w14:textId="77777777" w:rsidR="00705B11" w:rsidRDefault="00D83CC0">
      <w:pPr>
        <w:rPr>
          <w:sz w:val="28"/>
          <w:szCs w:val="28"/>
        </w:rPr>
      </w:pPr>
      <w:r>
        <w:rPr>
          <w:sz w:val="28"/>
          <w:szCs w:val="28"/>
        </w:rPr>
        <w:t>Do you have previous yoga experience or a regular yoga practice?</w:t>
      </w:r>
    </w:p>
    <w:p w14:paraId="29C47F4A" w14:textId="77777777" w:rsidR="00705B11" w:rsidRDefault="00D83CC0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EA3EB3" wp14:editId="70745F85">
                <wp:simplePos x="0" y="0"/>
                <wp:positionH relativeFrom="margin">
                  <wp:align>left</wp:align>
                </wp:positionH>
                <wp:positionV relativeFrom="paragraph">
                  <wp:posOffset>205109</wp:posOffset>
                </wp:positionV>
                <wp:extent cx="5324478" cy="818516"/>
                <wp:effectExtent l="0" t="0" r="28572" b="19684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8" cy="8185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BEF7A0" w14:textId="77777777" w:rsidR="00705B11" w:rsidRDefault="00D83CC0">
                            <w:r>
                              <w:t>Yes/ No</w:t>
                            </w:r>
                          </w:p>
                          <w:p w14:paraId="732E6274" w14:textId="77777777" w:rsidR="00705B11" w:rsidRDefault="00D83CC0">
                            <w:r>
                              <w:t>Details…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EA3E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6.15pt;width:419.25pt;height:64.4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HL6+AEAAPgDAAAOAAAAZHJzL2Uyb0RvYy54bWysU9uO0zAQfUfiHyy/01xId7tR3RVsVYS0&#10;AqQuH+A4TmPJN2y3Sfl6xk622wWeEH5wPJcczzkzXt+PSqITd14YTXCxyDHimplW6APB359271YY&#10;+UB1S6XRnOAz9/h+8/bNerA1L01vZMsdAhDt68ES3Idg6yzzrOeK+oWxXEOwM07RAKY7ZK2jA6Ar&#10;mZV5fpMNxrXWGca9B+92CuJNwu86zsLXrvM8IEkw1BbS7tLexD3brGl9cNT2gs1l0H+oQlGh4dIL&#10;1JYGio5O/AGlBHPGmy4smFGZ6TrBeOIAbIr8Nzb7nlqeuIA43l5k8v8Pln05fXNItASXGGmqoEVP&#10;fAzooxlRGdUZrK8haW8hLYzghi4/+z04I+mxcyp+gQ6COOh8vmgbwRg4l+/LqrqFaWAQWxWrZXET&#10;YbKXv63z4RM3CsUDwQ56lySlp0cfptTnlHiZN1K0OyFlMtyheZAOnSj0eZfWjP4qTWo0EHy3LFcJ&#10;+VXMX0Pkaf0NIpawpb6frkoIc5rUQCfKNckST2FsxlnDxrRnkBCeCnDrjfuJ0QBjR7D/caSOYyQ/&#10;a+jrXVFVcU6TUS1vSzDcdaS5jlDNAIrggNF0fAjTbMNwWRoe9d6y2IkokTYfjsF0IkkZi5sqmmuG&#10;8UrNmJ9CnN9rO2W9PNjNLwAAAP//AwBQSwMEFAAGAAgAAAAhALbKYdneAAAABwEAAA8AAABkcnMv&#10;ZG93bnJldi54bWxMjz9PwzAUxHckvoP1kFhQ6zRRQ5TGqVIqFpgoDB3d+JFE+E+IndZ8ex4THU93&#10;uvtdtY1GszNOfnBWwGqZAEPbOjXYTsDH+/OiAOaDtEpqZ1HAD3rY1rc3lSyVu9g3PB9Cx6jE+lIK&#10;6EMYS85926ORfulGtOR9usnIQHLquJrkhcqN5mmS5NzIwdJCL0d86rH9OsxGwDG+Pua73X6tYmhe&#10;vvfF3OjjgxD3d7HZAAsYw38Y/vAJHWpiOrnZKs+0ADoSBGRpBozcIivWwE4Uy1cp8Lri1/z1LwAA&#10;AP//AwBQSwECLQAUAAYACAAAACEAtoM4kv4AAADhAQAAEwAAAAAAAAAAAAAAAAAAAAAAW0NvbnRl&#10;bnRfVHlwZXNdLnhtbFBLAQItABQABgAIAAAAIQA4/SH/1gAAAJQBAAALAAAAAAAAAAAAAAAAAC8B&#10;AABfcmVscy8ucmVsc1BLAQItABQABgAIAAAAIQBCgHL6+AEAAPgDAAAOAAAAAAAAAAAAAAAAAC4C&#10;AABkcnMvZTJvRG9jLnhtbFBLAQItABQABgAIAAAAIQC2ymHZ3gAAAAcBAAAPAAAAAAAAAAAAAAAA&#10;AFIEAABkcnMvZG93bnJldi54bWxQSwUGAAAAAAQABADzAAAAXQUAAAAA&#10;" strokeweight=".26467mm">
                <v:textbox>
                  <w:txbxContent>
                    <w:p w14:paraId="02BEF7A0" w14:textId="77777777" w:rsidR="00705B11" w:rsidRDefault="00D83CC0">
                      <w:r>
                        <w:t>Yes/ No</w:t>
                      </w:r>
                    </w:p>
                    <w:p w14:paraId="732E6274" w14:textId="77777777" w:rsidR="00705B11" w:rsidRDefault="00D83CC0">
                      <w:r>
                        <w:t>Details…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53FD3E" w14:textId="77777777" w:rsidR="00705B11" w:rsidRDefault="00705B11">
      <w:pPr>
        <w:rPr>
          <w:sz w:val="28"/>
          <w:szCs w:val="28"/>
        </w:rPr>
      </w:pPr>
    </w:p>
    <w:p w14:paraId="1B2718AE" w14:textId="77777777" w:rsidR="00705B11" w:rsidRDefault="00705B11">
      <w:pPr>
        <w:rPr>
          <w:sz w:val="28"/>
          <w:szCs w:val="28"/>
        </w:rPr>
      </w:pPr>
    </w:p>
    <w:p w14:paraId="45EA8714" w14:textId="77777777" w:rsidR="00705B11" w:rsidRDefault="00705B11">
      <w:pPr>
        <w:rPr>
          <w:sz w:val="28"/>
          <w:szCs w:val="28"/>
        </w:rPr>
      </w:pPr>
    </w:p>
    <w:p w14:paraId="514CE920" w14:textId="77777777" w:rsidR="00705B11" w:rsidRDefault="00D83CC0">
      <w:r>
        <w:rPr>
          <w:sz w:val="28"/>
          <w:szCs w:val="28"/>
        </w:rPr>
        <w:t>What do you want to achieve from your yoga sessions?</w:t>
      </w:r>
    </w:p>
    <w:p w14:paraId="0E9848D2" w14:textId="77777777" w:rsidR="00705B11" w:rsidRDefault="00D83CC0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17351" wp14:editId="7031C9F5">
                <wp:simplePos x="0" y="0"/>
                <wp:positionH relativeFrom="margin">
                  <wp:posOffset>38103</wp:posOffset>
                </wp:positionH>
                <wp:positionV relativeFrom="paragraph">
                  <wp:posOffset>270506</wp:posOffset>
                </wp:positionV>
                <wp:extent cx="5257169" cy="714375"/>
                <wp:effectExtent l="0" t="0" r="19681" b="2857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169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D68BD5" w14:textId="77777777" w:rsidR="00705B11" w:rsidRDefault="00705B11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17351" id="_x0000_s1027" type="#_x0000_t202" style="position:absolute;margin-left:3pt;margin-top:21.3pt;width:413.95pt;height:56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ntx+wEAAP8DAAAOAAAAZHJzL2Uyb0RvYy54bWysU11v2yAUfZ+0/4B4X/zRuGmskGprlGlS&#10;tU5K9wMIhhgJAwMSO/v1u2A3Tbc9TeMBcz98uOfcy+p+6BQ6ceel0QQXsxwjrplppD4Q/P15++EO&#10;Ix+obqgymhN85h7fr9+/W/W25qVpjWq4QwCifd1bgtsQbJ1lnrW8o35mLNcQFMZ1NIDpDlnjaA/o&#10;ncrKPL/NeuMa6wzj3oN3MwbxOuELwVl4EsLzgBTBUFtIu0v7Pu7ZekXrg6O2lWwqg/5DFR2VGi69&#10;QG1ooOjo5B9QnWTOeCPCjJkuM0JIxhMHYFPkv7HZtdTyxAXE8fYik/9/sOzr6ZtDsiH4BiNNO2jR&#10;Mx8C+mQGVEZ1eutrSNpZSAsDuKHLL34Pzkh6EK6LX6CDIA46ny/aRjAGzqqsFsXtEiMGsUUxv1lU&#10;ESZ7/ds6Hz5z06F4INhB75Kk9PTow5j6khIv80bJZiuVSoY77B+UQycKfd6mNaG/SVMa9QQvq/Iu&#10;Ib+J+WuIPK2/QcQSNtS341UJYUpTGuhEuUZZ4ikM+yGJe5Fsb5ozKAkvBii2xv3EqIfpI9j/OFLH&#10;MVJfNLR3WczncVyTMa8WJRjuOrK/jlDNAIrggNF4fAjjiMOMWRoe9c6y2JColDYfj8EImRSNNY4V&#10;TaXDlKWeTC8ijvG1nbJe3+36FwAAAP//AwBQSwMEFAAGAAgAAAAhAFgTrTnfAAAACAEAAA8AAABk&#10;cnMvZG93bnJldi54bWxMjzFPwzAUhHck/oP1kFgQddqSEEKcKqViKRNth45u/Egi7OcQO63595gJ&#10;xtOd7r4rV8FodsbR9ZYEzGcJMKTGqp5aAYf9630OzHlJSmpLKOAbHayq66tSFspe6B3PO9+yWEKu&#10;kAI674eCc9d0aKSb2QEpeh92NNJHObZcjfISy43miyTJuJE9xYVODvjSYfO5m4yAY3h7zNbrTaqC&#10;r7dfm3yq9fFOiNubUD8D8xj8Xxh+8SM6VJHpZCdSjmkBWXziBTwsMmDRzpfLJ2CnmEvTOfCq5P8P&#10;VD8AAAD//wMAUEsBAi0AFAAGAAgAAAAhALaDOJL+AAAA4QEAABMAAAAAAAAAAAAAAAAAAAAAAFtD&#10;b250ZW50X1R5cGVzXS54bWxQSwECLQAUAAYACAAAACEAOP0h/9YAAACUAQAACwAAAAAAAAAAAAAA&#10;AAAvAQAAX3JlbHMvLnJlbHNQSwECLQAUAAYACAAAACEAaDZ7cfsBAAD/AwAADgAAAAAAAAAAAAAA&#10;AAAuAgAAZHJzL2Uyb0RvYy54bWxQSwECLQAUAAYACAAAACEAWBOtOd8AAAAIAQAADwAAAAAAAAAA&#10;AAAAAABVBAAAZHJzL2Rvd25yZXYueG1sUEsFBgAAAAAEAAQA8wAAAGEFAAAAAA==&#10;" strokeweight=".26467mm">
                <v:textbox>
                  <w:txbxContent>
                    <w:p w14:paraId="42D68BD5" w14:textId="77777777" w:rsidR="00705B11" w:rsidRDefault="00705B11"/>
                  </w:txbxContent>
                </v:textbox>
                <w10:wrap type="square" anchorx="margin"/>
              </v:shape>
            </w:pict>
          </mc:Fallback>
        </mc:AlternateContent>
      </w:r>
    </w:p>
    <w:p w14:paraId="032E4BC0" w14:textId="77777777" w:rsidR="00705B11" w:rsidRDefault="00705B11">
      <w:pPr>
        <w:rPr>
          <w:sz w:val="28"/>
          <w:szCs w:val="28"/>
        </w:rPr>
      </w:pPr>
    </w:p>
    <w:p w14:paraId="221CC5B7" w14:textId="77777777" w:rsidR="00705B11" w:rsidRDefault="00705B11">
      <w:pPr>
        <w:rPr>
          <w:sz w:val="28"/>
          <w:szCs w:val="28"/>
        </w:rPr>
      </w:pPr>
    </w:p>
    <w:p w14:paraId="44D9C377" w14:textId="77777777" w:rsidR="00705B11" w:rsidRDefault="00705B11">
      <w:pPr>
        <w:rPr>
          <w:sz w:val="28"/>
          <w:szCs w:val="28"/>
        </w:rPr>
      </w:pPr>
    </w:p>
    <w:p w14:paraId="712C8FBC" w14:textId="77777777" w:rsidR="00705B11" w:rsidRDefault="00D83CC0">
      <w:pPr>
        <w:rPr>
          <w:sz w:val="28"/>
          <w:szCs w:val="28"/>
        </w:rPr>
      </w:pPr>
      <w:r>
        <w:rPr>
          <w:sz w:val="28"/>
          <w:szCs w:val="28"/>
        </w:rPr>
        <w:t>Is there a particular area of yoga that particularly interests you?</w:t>
      </w:r>
    </w:p>
    <w:tbl>
      <w:tblPr>
        <w:tblW w:w="84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0"/>
        <w:gridCol w:w="1244"/>
        <w:gridCol w:w="2342"/>
        <w:gridCol w:w="568"/>
      </w:tblGrid>
      <w:tr w:rsidR="00705B11" w14:paraId="071952CE" w14:textId="77777777">
        <w:trPr>
          <w:trHeight w:val="607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30187" w14:textId="748AABD3" w:rsidR="00705B11" w:rsidRDefault="00D83C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Asana (physical practi</w:t>
            </w:r>
            <w:r w:rsidR="00356A3C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e)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76FB" w14:textId="77777777" w:rsidR="00705B11" w:rsidRDefault="00705B1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1733FA" w14:textId="77777777" w:rsidR="00705B11" w:rsidRDefault="00D83C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Yoga Philosophy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31F1E3" w14:textId="77777777" w:rsidR="00705B11" w:rsidRDefault="00705B1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05B11" w14:paraId="39A2F197" w14:textId="77777777">
        <w:trPr>
          <w:trHeight w:val="310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6B4B" w14:textId="77777777" w:rsidR="00705B11" w:rsidRDefault="00D83C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Pranayama (breath work)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320DE" w14:textId="77777777" w:rsidR="00705B11" w:rsidRDefault="00705B1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50D1F8" w14:textId="77777777" w:rsidR="00705B11" w:rsidRDefault="00D83C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93F176" w14:textId="77777777" w:rsidR="00705B11" w:rsidRDefault="00705B1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05B11" w14:paraId="62C400AA" w14:textId="77777777">
        <w:trPr>
          <w:trHeight w:val="297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B10C3" w14:textId="77777777" w:rsidR="00705B11" w:rsidRDefault="00D83C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Meditation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ED9B1" w14:textId="77777777" w:rsidR="00705B11" w:rsidRDefault="00705B1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D20E68" w14:textId="77777777" w:rsidR="00705B11" w:rsidRDefault="00705B1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7F5A9C" w14:textId="77777777" w:rsidR="00705B11" w:rsidRDefault="00705B1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145A6C7A" w14:textId="77777777" w:rsidR="00705B11" w:rsidRDefault="00705B11">
      <w:pPr>
        <w:rPr>
          <w:sz w:val="28"/>
          <w:szCs w:val="28"/>
        </w:rPr>
      </w:pPr>
    </w:p>
    <w:p w14:paraId="6C003B51" w14:textId="77777777" w:rsidR="00705B11" w:rsidRDefault="00D83CC0">
      <w:pPr>
        <w:rPr>
          <w:sz w:val="28"/>
          <w:szCs w:val="28"/>
        </w:rPr>
      </w:pPr>
      <w:r>
        <w:rPr>
          <w:sz w:val="28"/>
          <w:szCs w:val="28"/>
        </w:rPr>
        <w:t>How would you describe your current level of fitness?</w:t>
      </w:r>
    </w:p>
    <w:tbl>
      <w:tblPr>
        <w:tblW w:w="87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276"/>
        <w:gridCol w:w="1843"/>
        <w:gridCol w:w="1275"/>
        <w:gridCol w:w="1560"/>
        <w:gridCol w:w="990"/>
      </w:tblGrid>
      <w:tr w:rsidR="00705B11" w14:paraId="6973B76E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078B4" w14:textId="77777777" w:rsidR="00705B11" w:rsidRDefault="00D83C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Very inactive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368FC" w14:textId="77777777" w:rsidR="00705B11" w:rsidRDefault="00705B1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F4BFC" w14:textId="77777777" w:rsidR="00705B11" w:rsidRDefault="00D83C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Average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2E47B" w14:textId="77777777" w:rsidR="00705B11" w:rsidRDefault="00705B1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405AC" w14:textId="77777777" w:rsidR="00705B11" w:rsidRDefault="00D83C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Very active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A59CD" w14:textId="77777777" w:rsidR="00705B11" w:rsidRDefault="00705B1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05B11" w14:paraId="60B33541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0EC60" w14:textId="77777777" w:rsidR="00705B11" w:rsidRDefault="00D83C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Fairly inactive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EA8E" w14:textId="77777777" w:rsidR="00705B11" w:rsidRDefault="00705B1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B0E99" w14:textId="516FFE0C" w:rsidR="00705B11" w:rsidRDefault="00D83C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Fairly </w:t>
            </w:r>
            <w:r w:rsidR="00356A3C">
              <w:rPr>
                <w:sz w:val="28"/>
                <w:szCs w:val="28"/>
              </w:rPr>
              <w:t>ac</w:t>
            </w:r>
            <w:r>
              <w:rPr>
                <w:sz w:val="28"/>
                <w:szCs w:val="28"/>
              </w:rPr>
              <w:t>tive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BC238" w14:textId="77777777" w:rsidR="00705B11" w:rsidRDefault="00705B1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6D8D9" w14:textId="77777777" w:rsidR="00705B11" w:rsidRDefault="00705B1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FC5C" w14:textId="77777777" w:rsidR="00705B11" w:rsidRDefault="00705B1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560EE4AA" w14:textId="77777777" w:rsidR="00705B11" w:rsidRDefault="00705B11">
      <w:pPr>
        <w:rPr>
          <w:sz w:val="28"/>
          <w:szCs w:val="28"/>
        </w:rPr>
      </w:pPr>
    </w:p>
    <w:p w14:paraId="146736BC" w14:textId="77777777" w:rsidR="00705B11" w:rsidRDefault="00D83CC0">
      <w:pPr>
        <w:rPr>
          <w:sz w:val="28"/>
          <w:szCs w:val="28"/>
        </w:rPr>
      </w:pPr>
      <w:r>
        <w:rPr>
          <w:sz w:val="28"/>
          <w:szCs w:val="28"/>
        </w:rPr>
        <w:t>Please review the following list &amp; indicate those conditions that have affected your health either recently or in the past.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1331"/>
        <w:gridCol w:w="3630"/>
        <w:gridCol w:w="941"/>
      </w:tblGrid>
      <w:tr w:rsidR="00705B11" w14:paraId="659EC4C0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B9021" w14:textId="77777777" w:rsidR="00705B11" w:rsidRDefault="00D83C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Broken/dislocated bones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526EC" w14:textId="77777777" w:rsidR="00705B11" w:rsidRDefault="00705B1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D28C" w14:textId="77777777" w:rsidR="00705B11" w:rsidRDefault="00D83C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Anxiety/depression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42226" w14:textId="77777777" w:rsidR="00705B11" w:rsidRDefault="00705B1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05B11" w14:paraId="75E4FED4" w14:textId="77777777">
        <w:trPr>
          <w:trHeight w:val="7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ED564" w14:textId="77777777" w:rsidR="00705B11" w:rsidRDefault="00D83C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Diabetes, type 1 or 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D166C" w14:textId="77777777" w:rsidR="00705B11" w:rsidRDefault="00705B1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16CF" w14:textId="77777777" w:rsidR="00705B11" w:rsidRDefault="00D83C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Scoliosis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1DA6B" w14:textId="77777777" w:rsidR="00705B11" w:rsidRDefault="00705B1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05B11" w14:paraId="67948343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1018D" w14:textId="77777777" w:rsidR="00705B11" w:rsidRDefault="00D83C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Pregnancy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565D9" w14:textId="77777777" w:rsidR="00705B11" w:rsidRDefault="00705B1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117C3" w14:textId="77777777" w:rsidR="00705B11" w:rsidRDefault="00D83C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Back problems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97D30" w14:textId="77777777" w:rsidR="00705B11" w:rsidRDefault="00705B1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05B11" w14:paraId="66560405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C7F99" w14:textId="77777777" w:rsidR="00705B11" w:rsidRDefault="00D83C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Muscle strain/sprain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FDC2" w14:textId="77777777" w:rsidR="00705B11" w:rsidRDefault="00705B1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EA18B" w14:textId="77777777" w:rsidR="00705B11" w:rsidRDefault="00D83C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Asthma/shortness of breath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80F76" w14:textId="77777777" w:rsidR="00705B11" w:rsidRDefault="00705B1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05B11" w14:paraId="3B6D98ED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3239" w14:textId="77777777" w:rsidR="00705B11" w:rsidRDefault="00D83C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High/low blood pressure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47897" w14:textId="77777777" w:rsidR="00705B11" w:rsidRDefault="00705B1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3286D" w14:textId="77777777" w:rsidR="00705B11" w:rsidRDefault="00D83C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Cancer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2A2D4" w14:textId="77777777" w:rsidR="00705B11" w:rsidRDefault="00705B1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05B11" w14:paraId="747532DB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083F3" w14:textId="77777777" w:rsidR="00705B11" w:rsidRDefault="00D83C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Surgery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308E6" w14:textId="77777777" w:rsidR="00705B11" w:rsidRDefault="00705B1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930B3" w14:textId="77777777" w:rsidR="00705B11" w:rsidRDefault="00D83C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Osteoporosis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385D" w14:textId="77777777" w:rsidR="00705B11" w:rsidRDefault="00705B1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05B11" w14:paraId="391DB29D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CEB0D" w14:textId="77777777" w:rsidR="00705B11" w:rsidRDefault="00D83C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Arthritis, bursitis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2365B" w14:textId="77777777" w:rsidR="00705B11" w:rsidRDefault="00705B1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BF25C" w14:textId="77777777" w:rsidR="00705B11" w:rsidRDefault="00D83C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Heart conditions/chest pains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DA131" w14:textId="77777777" w:rsidR="00705B11" w:rsidRDefault="00705B1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05B11" w14:paraId="5EBDCCD1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F465" w14:textId="77777777" w:rsidR="00705B11" w:rsidRDefault="00D83C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Insomnia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ABD8" w14:textId="77777777" w:rsidR="00705B11" w:rsidRDefault="00705B1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A5F8C" w14:textId="77777777" w:rsidR="00705B11" w:rsidRDefault="00D83C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Numbness/tingling anywhere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07539" w14:textId="77777777" w:rsidR="00705B11" w:rsidRDefault="00705B1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05B11" w14:paraId="4512087D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76836" w14:textId="77777777" w:rsidR="00705B11" w:rsidRDefault="00D83C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 problems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A3E0" w14:textId="77777777" w:rsidR="00705B11" w:rsidRDefault="00705B1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CB46D" w14:textId="77777777" w:rsidR="00705B11" w:rsidRDefault="00D83C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Autoimmune conditions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26A39" w14:textId="77777777" w:rsidR="00705B11" w:rsidRDefault="00705B1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05B11" w14:paraId="5059993B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C7FF2" w14:textId="77777777" w:rsidR="00705B11" w:rsidRDefault="00D83C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Stroke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4D45" w14:textId="77777777" w:rsidR="00705B11" w:rsidRDefault="00705B1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0831" w14:textId="77777777" w:rsidR="00705B11" w:rsidRDefault="00D83C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Seizures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0F527" w14:textId="77777777" w:rsidR="00705B11" w:rsidRDefault="00705B1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05B11" w14:paraId="03CE3E0B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851E4" w14:textId="77777777" w:rsidR="00705B11" w:rsidRDefault="00D83C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A490F" w14:textId="77777777" w:rsidR="00705B11" w:rsidRDefault="00705B1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184E4" w14:textId="77777777" w:rsidR="00705B11" w:rsidRDefault="00705B1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3DA65" w14:textId="77777777" w:rsidR="00705B11" w:rsidRDefault="00705B1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1A2EEE76" w14:textId="77777777" w:rsidR="00705B11" w:rsidRDefault="00705B11">
      <w:pPr>
        <w:rPr>
          <w:sz w:val="28"/>
          <w:szCs w:val="28"/>
        </w:rPr>
      </w:pPr>
    </w:p>
    <w:p w14:paraId="157EDCC4" w14:textId="77777777" w:rsidR="00705B11" w:rsidRDefault="00D83CC0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DAC8C" wp14:editId="2A714A1B">
                <wp:simplePos x="0" y="0"/>
                <wp:positionH relativeFrom="margin">
                  <wp:align>right</wp:align>
                </wp:positionH>
                <wp:positionV relativeFrom="paragraph">
                  <wp:posOffset>654052</wp:posOffset>
                </wp:positionV>
                <wp:extent cx="5657219" cy="828675"/>
                <wp:effectExtent l="0" t="0" r="19681" b="28575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219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C0147E" w14:textId="77777777" w:rsidR="00705B11" w:rsidRDefault="00705B11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DAC8C" id="_x0000_s1028" type="#_x0000_t202" style="position:absolute;margin-left:394.25pt;margin-top:51.5pt;width:445.45pt;height:65.2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4Gp+QEAAP8DAAAOAAAAZHJzL2Uyb0RvYy54bWysU9uO2yAQfa/Uf0C8N3asJJtYIat2o1SV&#10;Vu1K2X4AwRAjcSuQ2OnXd8DebLbtU1UeMHPxYc6ZYX3fa4XO3AdpDcHTSYkRN8w20hwJ/v68+7DE&#10;KERqGqqs4QRfeMD3m/fv1p2reWVbqxruEYCYUHeO4DZGVxdFYC3XNEys4waCwnpNI5j+WDSedoCu&#10;VVGV5aLorG+ct4yHAN7tEMSbjC8EZ/GbEIFHpAiG2mLefd4PaS82a1ofPXWtZGMZ9B+q0FQauPQK&#10;taWRopOXf0BpybwNVsQJs7qwQkjGMwdgMy1/Y7NvqeOZC4gT3FWm8P9g2dfzk0eyIXiGkaEaWvTM&#10;+4g+2R5VSZ3OhRqS9g7SYg9u6PKLP4Azke6F1+kLdBDEQefLVdsExsA5X8zvqukKIwaxZbVc3M0T&#10;TPH6t/MhfuZWo3Qg2EPvsqT0/BjikPqSki4LVslmJ5XKhj8eHpRHZwp93uU1or9JUwZ1BK/m1TIj&#10;v4mFW4gyr79BpBK2NLTDVRlhTFMG6CS5BlnSKfaHPot7lfJgmwsoCS8GKLbW/8Sog+kjOPw4Uc8x&#10;Ul8MtHc1nc3SuGZjBsqB4W8jh9sINQygCI4YDceHOIw4zJij8dHsHUsNSUoZ+/EUrZBZ0VTjUNFY&#10;OkxZ7sn4ItIY39o56/Xdbn4BAAD//wMAUEsDBBQABgAIAAAAIQCMV4uc3wAAAAgBAAAPAAAAZHJz&#10;L2Rvd25yZXYueG1sTI/NTsMwEITvSLyDtUhcELVp1JKGOFVKxQVOlB56dONtEuGfEDuteXuWE9x2&#10;d0az35TrZA074xh67yQ8zAQwdI3XvWsl7D9e7nNgISqnlfEOJXxjgHV1fVWqQvuLe8fzLraMQlwo&#10;lIQuxqHgPDQdWhVmfkBH2smPVkVax5brUV0o3Bo+F2LJreodfejUgM8dNp+7yUo4pLfH5WazXegU&#10;69evbT7V5nAn5e1Nqp+ARUzxzwy/+IQOFTEd/eR0YEYCFYl0FRkNJOcrsQJ2lDDPsgXwquT/C1Q/&#10;AAAA//8DAFBLAQItABQABgAIAAAAIQC2gziS/gAAAOEBAAATAAAAAAAAAAAAAAAAAAAAAABbQ29u&#10;dGVudF9UeXBlc10ueG1sUEsBAi0AFAAGAAgAAAAhADj9If/WAAAAlAEAAAsAAAAAAAAAAAAAAAAA&#10;LwEAAF9yZWxzLy5yZWxzUEsBAi0AFAAGAAgAAAAhAKlfgan5AQAA/wMAAA4AAAAAAAAAAAAAAAAA&#10;LgIAAGRycy9lMm9Eb2MueG1sUEsBAi0AFAAGAAgAAAAhAIxXi5zfAAAACAEAAA8AAAAAAAAAAAAA&#10;AAAAUwQAAGRycy9kb3ducmV2LnhtbFBLBQYAAAAABAAEAPMAAABfBQAAAAA=&#10;" strokeweight=".26467mm">
                <v:textbox>
                  <w:txbxContent>
                    <w:p w14:paraId="32C0147E" w14:textId="77777777" w:rsidR="00705B11" w:rsidRDefault="00705B1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8"/>
          <w:szCs w:val="28"/>
        </w:rPr>
        <w:t>If any of the information on this form requires further detail or explanation or if there is anything else to share, please do so:</w:t>
      </w:r>
    </w:p>
    <w:p w14:paraId="3EE81203" w14:textId="77777777" w:rsidR="00705B11" w:rsidRDefault="00705B11">
      <w:pPr>
        <w:rPr>
          <w:sz w:val="28"/>
          <w:szCs w:val="28"/>
        </w:rPr>
      </w:pPr>
    </w:p>
    <w:p w14:paraId="6807C984" w14:textId="77777777" w:rsidR="00705B11" w:rsidRDefault="00D83CC0">
      <w:r>
        <w:rPr>
          <w:sz w:val="28"/>
          <w:szCs w:val="28"/>
        </w:rPr>
        <w:t xml:space="preserve">For your information, the details that you have provided here are for the sole purpose of enabling </w:t>
      </w:r>
      <w:r>
        <w:rPr>
          <w:i/>
          <w:iCs/>
          <w:sz w:val="28"/>
          <w:szCs w:val="28"/>
        </w:rPr>
        <w:t xml:space="preserve">Simply Yoga </w:t>
      </w:r>
      <w:proofErr w:type="gramStart"/>
      <w:r>
        <w:rPr>
          <w:i/>
          <w:iCs/>
          <w:sz w:val="28"/>
          <w:szCs w:val="28"/>
        </w:rPr>
        <w:t>With</w:t>
      </w:r>
      <w:proofErr w:type="gramEnd"/>
      <w:r>
        <w:rPr>
          <w:i/>
          <w:iCs/>
          <w:sz w:val="28"/>
          <w:szCs w:val="28"/>
        </w:rPr>
        <w:t xml:space="preserve"> Su</w:t>
      </w:r>
      <w:r>
        <w:rPr>
          <w:sz w:val="28"/>
          <w:szCs w:val="28"/>
        </w:rPr>
        <w:t xml:space="preserve"> to deliver a safe and appropriate Yoga Session to you.  The form will be scanned &amp; saved to a USB stick which is stored in a locked cabinet, then the original form destroyed.  At such time that your sessions cease the form will be deleted.</w:t>
      </w:r>
    </w:p>
    <w:p w14:paraId="0DCAB149" w14:textId="77777777" w:rsidR="00705B11" w:rsidRDefault="00705B11">
      <w:pPr>
        <w:rPr>
          <w:sz w:val="28"/>
          <w:szCs w:val="28"/>
        </w:rPr>
      </w:pPr>
    </w:p>
    <w:p w14:paraId="33FFF950" w14:textId="668DE90D" w:rsidR="00705B11" w:rsidRDefault="00D83CC0">
      <w:r>
        <w:rPr>
          <w:i/>
          <w:iCs/>
          <w:sz w:val="28"/>
          <w:szCs w:val="28"/>
        </w:rPr>
        <w:t xml:space="preserve">Simply Yoga </w:t>
      </w:r>
      <w:proofErr w:type="gramStart"/>
      <w:r>
        <w:rPr>
          <w:i/>
          <w:iCs/>
          <w:sz w:val="28"/>
          <w:szCs w:val="28"/>
        </w:rPr>
        <w:t>With</w:t>
      </w:r>
      <w:proofErr w:type="gramEnd"/>
      <w:r>
        <w:rPr>
          <w:i/>
          <w:iCs/>
          <w:sz w:val="28"/>
          <w:szCs w:val="28"/>
        </w:rPr>
        <w:t xml:space="preserve"> Su</w:t>
      </w:r>
      <w:r>
        <w:rPr>
          <w:sz w:val="28"/>
          <w:szCs w:val="28"/>
        </w:rPr>
        <w:t xml:space="preserve"> might contact you via e mail or text to inform you of upcoming events that might be of interest to you.  If you </w:t>
      </w:r>
      <w:r w:rsidR="003B6D53">
        <w:rPr>
          <w:sz w:val="28"/>
          <w:szCs w:val="28"/>
        </w:rPr>
        <w:t xml:space="preserve">are happy for me to </w:t>
      </w:r>
      <w:proofErr w:type="gramStart"/>
      <w:r w:rsidR="003B6D53">
        <w:rPr>
          <w:sz w:val="28"/>
          <w:szCs w:val="28"/>
        </w:rPr>
        <w:t>contact</w:t>
      </w:r>
      <w:proofErr w:type="gramEnd"/>
      <w:r w:rsidR="003B6D53">
        <w:rPr>
          <w:sz w:val="28"/>
          <w:szCs w:val="28"/>
        </w:rPr>
        <w:t xml:space="preserve"> you by email please </w:t>
      </w:r>
      <w:r w:rsidR="00B20FB5">
        <w:rPr>
          <w:sz w:val="28"/>
          <w:szCs w:val="28"/>
        </w:rPr>
        <w:t>tick the box below.</w:t>
      </w:r>
    </w:p>
    <w:tbl>
      <w:tblPr>
        <w:tblW w:w="59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1441"/>
      </w:tblGrid>
      <w:tr w:rsidR="00705B11" w14:paraId="52B7EF16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49F3" w14:textId="1AD8FB87" w:rsidR="00705B11" w:rsidRDefault="00B20FB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am happy for you to contact me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DF1F4" w14:textId="77777777" w:rsidR="00705B11" w:rsidRDefault="00705B1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755C09D6" w14:textId="77777777" w:rsidR="00705B11" w:rsidRDefault="00705B11">
      <w:pPr>
        <w:rPr>
          <w:sz w:val="28"/>
          <w:szCs w:val="28"/>
        </w:rPr>
      </w:pPr>
    </w:p>
    <w:p w14:paraId="66F257B1" w14:textId="77777777" w:rsidR="00705B11" w:rsidRDefault="00D83CC0">
      <w:pPr>
        <w:rPr>
          <w:sz w:val="28"/>
          <w:szCs w:val="28"/>
        </w:rPr>
      </w:pPr>
      <w:r>
        <w:rPr>
          <w:sz w:val="28"/>
          <w:szCs w:val="28"/>
        </w:rPr>
        <w:t>I hereby agree to the following terms &amp; conditions:</w:t>
      </w:r>
    </w:p>
    <w:p w14:paraId="7A1B125D" w14:textId="77777777" w:rsidR="00705B11" w:rsidRDefault="00D83CC0">
      <w:pPr>
        <w:rPr>
          <w:sz w:val="28"/>
          <w:szCs w:val="28"/>
        </w:rPr>
      </w:pPr>
      <w:r>
        <w:rPr>
          <w:sz w:val="28"/>
          <w:szCs w:val="28"/>
        </w:rPr>
        <w:t xml:space="preserve">To inform my teacher of any health issues that might be relevant to my participating in the Yoga Session, particularly if there are any changes to my health/medical condition that might affect my Yoga practise.  I understand that it is my own responsibility to ensure that I am physically fit and able to participate.   </w:t>
      </w:r>
    </w:p>
    <w:p w14:paraId="7B9C7DA8" w14:textId="77777777" w:rsidR="00705B11" w:rsidRDefault="00705B11">
      <w:pPr>
        <w:rPr>
          <w:sz w:val="28"/>
          <w:szCs w:val="28"/>
        </w:rPr>
      </w:pPr>
    </w:p>
    <w:p w14:paraId="3D8D8A3F" w14:textId="77777777" w:rsidR="00705B11" w:rsidRDefault="00705B11">
      <w:pPr>
        <w:rPr>
          <w:sz w:val="28"/>
          <w:szCs w:val="28"/>
        </w:rPr>
      </w:pPr>
    </w:p>
    <w:p w14:paraId="79FD623C" w14:textId="77777777" w:rsidR="00705B11" w:rsidRDefault="00D83CC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Signed :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_________________________________ Date : __________________</w:t>
      </w:r>
    </w:p>
    <w:p w14:paraId="08AE7F5A" w14:textId="77777777" w:rsidR="00705B11" w:rsidRDefault="00705B11">
      <w:pPr>
        <w:rPr>
          <w:sz w:val="28"/>
          <w:szCs w:val="28"/>
        </w:rPr>
      </w:pPr>
    </w:p>
    <w:p w14:paraId="2958545F" w14:textId="77777777" w:rsidR="00705B11" w:rsidRDefault="00705B11">
      <w:pPr>
        <w:rPr>
          <w:sz w:val="28"/>
          <w:szCs w:val="28"/>
        </w:rPr>
      </w:pPr>
    </w:p>
    <w:sectPr w:rsidR="00705B11">
      <w:pgSz w:w="11906" w:h="16838"/>
      <w:pgMar w:top="567" w:right="144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C327F" w14:textId="77777777" w:rsidR="00D83CC0" w:rsidRDefault="00D83CC0">
      <w:pPr>
        <w:spacing w:after="0" w:line="240" w:lineRule="auto"/>
      </w:pPr>
      <w:r>
        <w:separator/>
      </w:r>
    </w:p>
  </w:endnote>
  <w:endnote w:type="continuationSeparator" w:id="0">
    <w:p w14:paraId="6475C2B9" w14:textId="77777777" w:rsidR="00D83CC0" w:rsidRDefault="00D8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FE141" w14:textId="77777777" w:rsidR="00D83CC0" w:rsidRDefault="00D83C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3D6D36" w14:textId="77777777" w:rsidR="00D83CC0" w:rsidRDefault="00D83C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B11"/>
    <w:rsid w:val="00356A3C"/>
    <w:rsid w:val="003B6D53"/>
    <w:rsid w:val="00705B11"/>
    <w:rsid w:val="00B20FB5"/>
    <w:rsid w:val="00D83CC0"/>
    <w:rsid w:val="00DB30E6"/>
    <w:rsid w:val="00F0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C116D"/>
  <w15:docId w15:val="{7AA10621-A593-473C-80A7-6840C5E0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hp_user</dc:creator>
  <dc:description/>
  <cp:lastModifiedBy>Su Stanbridge</cp:lastModifiedBy>
  <cp:revision>2</cp:revision>
  <cp:lastPrinted>2020-03-10T09:22:00Z</cp:lastPrinted>
  <dcterms:created xsi:type="dcterms:W3CDTF">2022-08-01T16:16:00Z</dcterms:created>
  <dcterms:modified xsi:type="dcterms:W3CDTF">2022-08-01T16:16:00Z</dcterms:modified>
</cp:coreProperties>
</file>